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03" w:rsidRDefault="00633E03" w:rsidP="005568C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AD1810" w:rsidRPr="00682871" w:rsidRDefault="00AD1810" w:rsidP="00812A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682871">
        <w:rPr>
          <w:b/>
          <w:sz w:val="28"/>
          <w:szCs w:val="28"/>
        </w:rPr>
        <w:t xml:space="preserve">Информация об итогах проведения </w:t>
      </w:r>
    </w:p>
    <w:p w:rsidR="00AD1810" w:rsidRPr="00682871" w:rsidRDefault="00AD1810" w:rsidP="00812A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82871">
        <w:rPr>
          <w:b/>
          <w:sz w:val="28"/>
          <w:szCs w:val="28"/>
        </w:rPr>
        <w:t xml:space="preserve">Республиканской благотворительной акции "Помоги собрать ребенка в школу" на территории Удмуртской Республики </w:t>
      </w:r>
    </w:p>
    <w:p w:rsidR="00AD1810" w:rsidRPr="00E86F62" w:rsidRDefault="00AD1810" w:rsidP="00812A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86F62">
        <w:rPr>
          <w:b/>
          <w:sz w:val="28"/>
          <w:szCs w:val="28"/>
        </w:rPr>
        <w:t>за 201</w:t>
      </w:r>
      <w:r w:rsidR="00B35DB2">
        <w:rPr>
          <w:b/>
          <w:sz w:val="28"/>
          <w:szCs w:val="28"/>
        </w:rPr>
        <w:t>9</w:t>
      </w:r>
      <w:r w:rsidRPr="00E86F62">
        <w:rPr>
          <w:b/>
          <w:sz w:val="28"/>
          <w:szCs w:val="28"/>
        </w:rPr>
        <w:t xml:space="preserve"> год</w:t>
      </w:r>
      <w:bookmarkEnd w:id="0"/>
    </w:p>
    <w:p w:rsidR="00AD1810" w:rsidRPr="00E86F62" w:rsidRDefault="00AD1810" w:rsidP="00AD1810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AD1810" w:rsidRPr="00E57147" w:rsidRDefault="00AD1810" w:rsidP="00E5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>В целях оказания поддержки малообеспеченным семьям с детьми, в период подготовки к новому учебному году, а также предупреждения неявки детей в школу по социальным причинам, с 2012 года на территории Удмуртской Республики ежегодно проводится благотворительная акция «Помоги собрать ребенка в школу» (далее – благотворительная акция) по сбору школьных принадлежностей, канцелярских товаров (новых) для детей, находящихся</w:t>
      </w:r>
      <w:r w:rsidR="00FB2BA7" w:rsidRPr="00E57147">
        <w:rPr>
          <w:rFonts w:ascii="Times New Roman" w:hAnsi="Times New Roman"/>
          <w:sz w:val="28"/>
          <w:szCs w:val="28"/>
        </w:rPr>
        <w:t xml:space="preserve"> в трудной жизненной ситуации.</w:t>
      </w:r>
    </w:p>
    <w:p w:rsidR="00AD1810" w:rsidRPr="00E57147" w:rsidRDefault="00AD1810" w:rsidP="00E5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 xml:space="preserve">Организатор благотворительной акции – Министерство социальной политики </w:t>
      </w:r>
      <w:r w:rsidR="000F5EED">
        <w:rPr>
          <w:rFonts w:ascii="Times New Roman" w:hAnsi="Times New Roman"/>
          <w:sz w:val="28"/>
          <w:szCs w:val="28"/>
        </w:rPr>
        <w:t xml:space="preserve">и труда </w:t>
      </w:r>
      <w:r w:rsidRPr="00E57147">
        <w:rPr>
          <w:rFonts w:ascii="Times New Roman" w:hAnsi="Times New Roman"/>
          <w:sz w:val="28"/>
          <w:szCs w:val="28"/>
        </w:rPr>
        <w:t>Удмуртской Республики.</w:t>
      </w:r>
    </w:p>
    <w:p w:rsidR="00C45638" w:rsidRPr="00E57147" w:rsidRDefault="00AD1810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 xml:space="preserve">Акция проводилась во всех муниципальных образованиях Удмуртской Республики с </w:t>
      </w:r>
      <w:r w:rsidR="00B87FD4" w:rsidRPr="00E57147">
        <w:rPr>
          <w:rFonts w:ascii="Times New Roman" w:hAnsi="Times New Roman"/>
          <w:sz w:val="28"/>
          <w:szCs w:val="28"/>
        </w:rPr>
        <w:t>01 августа</w:t>
      </w:r>
      <w:r w:rsidRPr="00E57147">
        <w:rPr>
          <w:rFonts w:ascii="Times New Roman" w:hAnsi="Times New Roman"/>
          <w:sz w:val="28"/>
          <w:szCs w:val="28"/>
        </w:rPr>
        <w:t xml:space="preserve"> по </w:t>
      </w:r>
      <w:r w:rsidR="00B87FD4" w:rsidRPr="00E57147">
        <w:rPr>
          <w:rFonts w:ascii="Times New Roman" w:hAnsi="Times New Roman"/>
          <w:sz w:val="28"/>
          <w:szCs w:val="28"/>
        </w:rPr>
        <w:t>01 сентября</w:t>
      </w:r>
      <w:r w:rsidRPr="00E57147">
        <w:rPr>
          <w:rFonts w:ascii="Times New Roman" w:hAnsi="Times New Roman"/>
          <w:sz w:val="28"/>
          <w:szCs w:val="28"/>
        </w:rPr>
        <w:t xml:space="preserve"> 201</w:t>
      </w:r>
      <w:r w:rsidR="00B35DB2">
        <w:rPr>
          <w:rFonts w:ascii="Times New Roman" w:hAnsi="Times New Roman"/>
          <w:sz w:val="28"/>
          <w:szCs w:val="28"/>
        </w:rPr>
        <w:t>9</w:t>
      </w:r>
      <w:r w:rsidRPr="00E57147">
        <w:rPr>
          <w:rFonts w:ascii="Times New Roman" w:hAnsi="Times New Roman"/>
          <w:sz w:val="28"/>
          <w:szCs w:val="28"/>
        </w:rPr>
        <w:t xml:space="preserve"> года.</w:t>
      </w:r>
    </w:p>
    <w:p w:rsidR="000A26E8" w:rsidRPr="00E57147" w:rsidRDefault="000A26E8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147">
        <w:rPr>
          <w:rFonts w:ascii="Times New Roman" w:hAnsi="Times New Roman"/>
          <w:sz w:val="28"/>
          <w:szCs w:val="28"/>
          <w:lang w:eastAsia="ru-RU"/>
        </w:rPr>
        <w:t xml:space="preserve">В благотворительной акции приняли участие дошкольные образовательные организации, образовательные организации, </w:t>
      </w:r>
      <w:r w:rsidR="000F5EED"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E57147">
        <w:rPr>
          <w:rFonts w:ascii="Times New Roman" w:hAnsi="Times New Roman"/>
          <w:sz w:val="28"/>
          <w:szCs w:val="28"/>
          <w:lang w:eastAsia="ru-RU"/>
        </w:rPr>
        <w:t xml:space="preserve">социального обслуживания, </w:t>
      </w:r>
      <w:r w:rsidR="005C61E3" w:rsidRPr="00E57147">
        <w:rPr>
          <w:rFonts w:ascii="Times New Roman" w:hAnsi="Times New Roman"/>
          <w:sz w:val="28"/>
          <w:szCs w:val="28"/>
          <w:lang w:eastAsia="ru-RU"/>
        </w:rPr>
        <w:t xml:space="preserve">управления и отделы социальной защиты населения муниципальных образований Удмуртской Республики, </w:t>
      </w:r>
      <w:r w:rsidRPr="00E57147">
        <w:rPr>
          <w:rFonts w:ascii="Times New Roman" w:hAnsi="Times New Roman"/>
          <w:sz w:val="28"/>
          <w:szCs w:val="28"/>
          <w:lang w:eastAsia="ru-RU"/>
        </w:rPr>
        <w:t xml:space="preserve">детско-подростковые клубы, промышленные предприятия и коммерческие организации, индивидуальные предприниматели, благотворительные фонды, депутаты </w:t>
      </w:r>
      <w:r w:rsidR="006338FF" w:rsidRPr="00E57147">
        <w:rPr>
          <w:rFonts w:ascii="Times New Roman" w:hAnsi="Times New Roman"/>
          <w:sz w:val="28"/>
          <w:szCs w:val="28"/>
          <w:lang w:eastAsia="ru-RU"/>
        </w:rPr>
        <w:t>муниципальных образований Удмуртской Республики</w:t>
      </w:r>
      <w:r w:rsidRPr="00E571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7FDA" w:rsidRPr="00E57147">
        <w:rPr>
          <w:rFonts w:ascii="Times New Roman" w:hAnsi="Times New Roman"/>
          <w:sz w:val="28"/>
          <w:szCs w:val="28"/>
          <w:lang w:eastAsia="ru-RU"/>
        </w:rPr>
        <w:t xml:space="preserve">служители храмов, </w:t>
      </w:r>
      <w:r w:rsidR="003F1EE2" w:rsidRPr="00E57147">
        <w:rPr>
          <w:rFonts w:ascii="Times New Roman" w:hAnsi="Times New Roman"/>
          <w:sz w:val="28"/>
          <w:szCs w:val="28"/>
          <w:lang w:eastAsia="ru-RU"/>
        </w:rPr>
        <w:t>г</w:t>
      </w:r>
      <w:r w:rsidR="00B87FD4" w:rsidRPr="00E57147">
        <w:rPr>
          <w:rFonts w:ascii="Times New Roman" w:hAnsi="Times New Roman"/>
          <w:sz w:val="28"/>
          <w:szCs w:val="28"/>
          <w:lang w:eastAsia="ru-RU"/>
        </w:rPr>
        <w:t>раждане</w:t>
      </w:r>
      <w:r w:rsidR="003F1EE2" w:rsidRPr="00E57147">
        <w:rPr>
          <w:rFonts w:ascii="Times New Roman" w:hAnsi="Times New Roman"/>
          <w:sz w:val="28"/>
          <w:szCs w:val="28"/>
          <w:lang w:eastAsia="ru-RU"/>
        </w:rPr>
        <w:t>.</w:t>
      </w:r>
      <w:r w:rsidR="00A55548">
        <w:rPr>
          <w:rFonts w:ascii="Times New Roman" w:hAnsi="Times New Roman"/>
          <w:sz w:val="28"/>
          <w:szCs w:val="28"/>
          <w:lang w:eastAsia="ru-RU"/>
        </w:rPr>
        <w:t xml:space="preserve"> Всего в</w:t>
      </w:r>
      <w:r w:rsidR="0097643B">
        <w:rPr>
          <w:rFonts w:ascii="Times New Roman" w:hAnsi="Times New Roman"/>
          <w:sz w:val="28"/>
          <w:szCs w:val="28"/>
          <w:lang w:eastAsia="ru-RU"/>
        </w:rPr>
        <w:t xml:space="preserve"> период акции</w:t>
      </w:r>
      <w:r w:rsidR="00A555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43B">
        <w:rPr>
          <w:rFonts w:ascii="Times New Roman" w:hAnsi="Times New Roman"/>
          <w:sz w:val="28"/>
          <w:szCs w:val="28"/>
          <w:lang w:eastAsia="ru-RU"/>
        </w:rPr>
        <w:t>132 организации и 546 граждан Удмуртской Республики</w:t>
      </w:r>
      <w:r w:rsidR="0097643B" w:rsidRPr="009764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43B">
        <w:rPr>
          <w:rFonts w:ascii="Times New Roman" w:hAnsi="Times New Roman"/>
          <w:sz w:val="28"/>
          <w:szCs w:val="28"/>
          <w:lang w:eastAsia="ru-RU"/>
        </w:rPr>
        <w:t>оказали благотворительную помощь</w:t>
      </w:r>
      <w:r w:rsidR="0097643B" w:rsidRPr="009764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43B">
        <w:rPr>
          <w:rFonts w:ascii="Times New Roman" w:hAnsi="Times New Roman"/>
          <w:sz w:val="28"/>
          <w:szCs w:val="28"/>
          <w:lang w:eastAsia="ru-RU"/>
        </w:rPr>
        <w:t>нуждающ</w:t>
      </w:r>
      <w:r w:rsidR="00123DDE">
        <w:rPr>
          <w:rFonts w:ascii="Times New Roman" w:hAnsi="Times New Roman"/>
          <w:sz w:val="28"/>
          <w:szCs w:val="28"/>
          <w:lang w:eastAsia="ru-RU"/>
        </w:rPr>
        <w:t>и</w:t>
      </w:r>
      <w:r w:rsidR="0097643B">
        <w:rPr>
          <w:rFonts w:ascii="Times New Roman" w:hAnsi="Times New Roman"/>
          <w:sz w:val="28"/>
          <w:szCs w:val="28"/>
          <w:lang w:eastAsia="ru-RU"/>
        </w:rPr>
        <w:t>мся семьям с детьми.</w:t>
      </w:r>
    </w:p>
    <w:p w:rsidR="000A26E8" w:rsidRPr="00E57147" w:rsidRDefault="000A26E8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147">
        <w:rPr>
          <w:rFonts w:ascii="Times New Roman" w:hAnsi="Times New Roman"/>
          <w:sz w:val="28"/>
          <w:szCs w:val="28"/>
          <w:lang w:eastAsia="ru-RU"/>
        </w:rPr>
        <w:t xml:space="preserve">В Центрах социального обслуживания населения </w:t>
      </w:r>
      <w:r w:rsidR="00FB2BA7" w:rsidRPr="00E57147">
        <w:rPr>
          <w:rFonts w:ascii="Times New Roman" w:hAnsi="Times New Roman"/>
          <w:sz w:val="28"/>
          <w:szCs w:val="28"/>
          <w:lang w:eastAsia="ru-RU"/>
        </w:rPr>
        <w:t xml:space="preserve">Удмуртской Республики </w:t>
      </w:r>
      <w:r w:rsidRPr="00E57147">
        <w:rPr>
          <w:rFonts w:ascii="Times New Roman" w:hAnsi="Times New Roman"/>
          <w:sz w:val="28"/>
          <w:szCs w:val="28"/>
          <w:lang w:eastAsia="ru-RU"/>
        </w:rPr>
        <w:t xml:space="preserve">организованы пункты приема одежды, обуви, канцелярских и спортивных товаров, учебников. В ежедневном режиме функционировали «банки вещей», которыми могли воспользоваться </w:t>
      </w:r>
      <w:r w:rsidR="00865C13">
        <w:rPr>
          <w:rFonts w:ascii="Times New Roman" w:hAnsi="Times New Roman"/>
          <w:sz w:val="28"/>
          <w:szCs w:val="28"/>
          <w:lang w:eastAsia="ru-RU"/>
        </w:rPr>
        <w:t>нуждающиеся семьи с детьми</w:t>
      </w:r>
      <w:r w:rsidRPr="00E57147">
        <w:rPr>
          <w:rFonts w:ascii="Times New Roman" w:hAnsi="Times New Roman"/>
          <w:sz w:val="28"/>
          <w:szCs w:val="28"/>
          <w:lang w:eastAsia="ru-RU"/>
        </w:rPr>
        <w:t>.</w:t>
      </w:r>
    </w:p>
    <w:p w:rsidR="00AD1810" w:rsidRPr="00A55548" w:rsidRDefault="00A55548" w:rsidP="00A55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0A26E8" w:rsidRPr="00E57147">
        <w:rPr>
          <w:rFonts w:ascii="Times New Roman" w:hAnsi="Times New Roman"/>
          <w:sz w:val="28"/>
          <w:szCs w:val="28"/>
          <w:lang w:eastAsia="ru-RU"/>
        </w:rPr>
        <w:t xml:space="preserve">акануне нового учебного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в муниципальных образованиях Удмуртской Республики </w:t>
      </w:r>
      <w:r w:rsidR="000A26E8" w:rsidRPr="00E57147">
        <w:rPr>
          <w:rFonts w:ascii="Times New Roman" w:hAnsi="Times New Roman"/>
          <w:sz w:val="28"/>
          <w:szCs w:val="28"/>
          <w:lang w:eastAsia="ru-RU"/>
        </w:rPr>
        <w:t>проведены праздничные мероприятия для детей из многодетных малообеспеченных, опекаемых и приемных семей.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548">
        <w:rPr>
          <w:rFonts w:ascii="Times New Roman" w:hAnsi="Times New Roman"/>
          <w:sz w:val="28"/>
          <w:szCs w:val="28"/>
        </w:rPr>
        <w:t>М</w:t>
      </w:r>
      <w:r w:rsidR="00AD1810" w:rsidRPr="00A55548">
        <w:rPr>
          <w:rFonts w:ascii="Times New Roman" w:hAnsi="Times New Roman"/>
          <w:sz w:val="28"/>
          <w:szCs w:val="28"/>
        </w:rPr>
        <w:t xml:space="preserve">ероприятия, проводимые в рамках благотворительной акции освещены в средствах массовой информации и размещены на официальных сайтах муниципальных образований Удмуртской Республики. </w:t>
      </w:r>
    </w:p>
    <w:p w:rsidR="00AD1810" w:rsidRPr="00C84F24" w:rsidRDefault="00AD1810" w:rsidP="00D51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F0">
        <w:rPr>
          <w:rFonts w:ascii="Times New Roman" w:hAnsi="Times New Roman"/>
          <w:sz w:val="28"/>
          <w:szCs w:val="28"/>
        </w:rPr>
        <w:t xml:space="preserve">Всего в ходе </w:t>
      </w:r>
      <w:r w:rsidR="00A55548" w:rsidRPr="00E57147">
        <w:rPr>
          <w:rFonts w:ascii="Times New Roman" w:hAnsi="Times New Roman"/>
          <w:sz w:val="28"/>
          <w:szCs w:val="28"/>
          <w:lang w:eastAsia="ru-RU"/>
        </w:rPr>
        <w:t>благотворительн</w:t>
      </w:r>
      <w:r w:rsidR="00A55548">
        <w:rPr>
          <w:rFonts w:ascii="Times New Roman" w:hAnsi="Times New Roman"/>
          <w:sz w:val="28"/>
          <w:szCs w:val="28"/>
          <w:lang w:eastAsia="ru-RU"/>
        </w:rPr>
        <w:t>ой</w:t>
      </w:r>
      <w:r w:rsidR="00A55548" w:rsidRPr="00E57147">
        <w:rPr>
          <w:rFonts w:ascii="Times New Roman" w:hAnsi="Times New Roman"/>
          <w:sz w:val="28"/>
          <w:szCs w:val="28"/>
          <w:lang w:eastAsia="ru-RU"/>
        </w:rPr>
        <w:t xml:space="preserve"> акци</w:t>
      </w:r>
      <w:r w:rsidR="00A55548">
        <w:rPr>
          <w:rFonts w:ascii="Times New Roman" w:hAnsi="Times New Roman"/>
          <w:sz w:val="28"/>
          <w:szCs w:val="28"/>
          <w:lang w:eastAsia="ru-RU"/>
        </w:rPr>
        <w:t>и</w:t>
      </w:r>
      <w:r w:rsidR="00A55548" w:rsidRPr="00E57147">
        <w:rPr>
          <w:rFonts w:ascii="Times New Roman" w:hAnsi="Times New Roman"/>
          <w:sz w:val="28"/>
          <w:szCs w:val="28"/>
          <w:lang w:eastAsia="ru-RU"/>
        </w:rPr>
        <w:t>, направленн</w:t>
      </w:r>
      <w:r w:rsidR="00A55548">
        <w:rPr>
          <w:rFonts w:ascii="Times New Roman" w:hAnsi="Times New Roman"/>
          <w:sz w:val="28"/>
          <w:szCs w:val="28"/>
          <w:lang w:eastAsia="ru-RU"/>
        </w:rPr>
        <w:t>ой</w:t>
      </w:r>
      <w:r w:rsidR="00A55548" w:rsidRPr="00E57147">
        <w:rPr>
          <w:rFonts w:ascii="Times New Roman" w:hAnsi="Times New Roman"/>
          <w:sz w:val="28"/>
          <w:szCs w:val="28"/>
          <w:lang w:eastAsia="ru-RU"/>
        </w:rPr>
        <w:t xml:space="preserve"> на оказание помощи семьям, находящимся в трудной жизненной ситуации, в подготовке детей к новому учебному году</w:t>
      </w:r>
      <w:r w:rsidR="00A55548" w:rsidRPr="008205F0">
        <w:rPr>
          <w:rFonts w:ascii="Times New Roman" w:hAnsi="Times New Roman"/>
          <w:sz w:val="28"/>
          <w:szCs w:val="28"/>
        </w:rPr>
        <w:t xml:space="preserve"> </w:t>
      </w:r>
      <w:r w:rsidR="00D51EB8">
        <w:rPr>
          <w:rFonts w:ascii="Times New Roman" w:hAnsi="Times New Roman"/>
          <w:sz w:val="28"/>
          <w:szCs w:val="28"/>
        </w:rPr>
        <w:t>в 201</w:t>
      </w:r>
      <w:r w:rsidR="00A55548">
        <w:rPr>
          <w:rFonts w:ascii="Times New Roman" w:hAnsi="Times New Roman"/>
          <w:sz w:val="28"/>
          <w:szCs w:val="28"/>
        </w:rPr>
        <w:t>9</w:t>
      </w:r>
      <w:r w:rsidR="00D51EB8">
        <w:rPr>
          <w:rFonts w:ascii="Times New Roman" w:hAnsi="Times New Roman"/>
          <w:sz w:val="28"/>
          <w:szCs w:val="28"/>
        </w:rPr>
        <w:t xml:space="preserve"> году </w:t>
      </w:r>
      <w:r w:rsidR="00A55548">
        <w:rPr>
          <w:rFonts w:ascii="Times New Roman" w:hAnsi="Times New Roman"/>
          <w:sz w:val="28"/>
          <w:szCs w:val="28"/>
        </w:rPr>
        <w:t>на территории</w:t>
      </w:r>
      <w:r w:rsidR="00D51EB8">
        <w:rPr>
          <w:rFonts w:ascii="Times New Roman" w:hAnsi="Times New Roman"/>
          <w:sz w:val="28"/>
          <w:szCs w:val="28"/>
        </w:rPr>
        <w:t xml:space="preserve"> Удмуртской Республики </w:t>
      </w:r>
      <w:r w:rsidRPr="00C84F24">
        <w:rPr>
          <w:rFonts w:ascii="Times New Roman" w:hAnsi="Times New Roman"/>
          <w:sz w:val="28"/>
          <w:szCs w:val="28"/>
        </w:rPr>
        <w:t xml:space="preserve">оказана помощь </w:t>
      </w:r>
      <w:r w:rsidR="00B80D21" w:rsidRPr="00C84F24">
        <w:rPr>
          <w:rFonts w:ascii="Times New Roman" w:hAnsi="Times New Roman"/>
          <w:sz w:val="28"/>
          <w:szCs w:val="28"/>
        </w:rPr>
        <w:t>1</w:t>
      </w:r>
      <w:r w:rsidR="000213C2" w:rsidRPr="00C84F24">
        <w:rPr>
          <w:rFonts w:ascii="Times New Roman" w:hAnsi="Times New Roman"/>
          <w:sz w:val="28"/>
          <w:szCs w:val="28"/>
        </w:rPr>
        <w:t xml:space="preserve"> </w:t>
      </w:r>
      <w:r w:rsidR="00A55548">
        <w:rPr>
          <w:rFonts w:ascii="Times New Roman" w:hAnsi="Times New Roman"/>
          <w:sz w:val="28"/>
          <w:szCs w:val="28"/>
        </w:rPr>
        <w:t>6</w:t>
      </w:r>
      <w:r w:rsidR="006A7FDB">
        <w:rPr>
          <w:rFonts w:ascii="Times New Roman" w:hAnsi="Times New Roman"/>
          <w:sz w:val="28"/>
          <w:szCs w:val="28"/>
        </w:rPr>
        <w:t>45</w:t>
      </w:r>
      <w:r w:rsidRPr="00C84F24">
        <w:rPr>
          <w:rFonts w:ascii="Times New Roman" w:hAnsi="Times New Roman"/>
          <w:sz w:val="28"/>
          <w:szCs w:val="28"/>
        </w:rPr>
        <w:t xml:space="preserve"> семьям, в которых проживает </w:t>
      </w:r>
      <w:r w:rsidR="00B80D21" w:rsidRPr="00C84F24">
        <w:rPr>
          <w:rFonts w:ascii="Times New Roman" w:hAnsi="Times New Roman"/>
          <w:sz w:val="28"/>
          <w:szCs w:val="28"/>
        </w:rPr>
        <w:t xml:space="preserve">2 </w:t>
      </w:r>
      <w:r w:rsidR="00A55548">
        <w:rPr>
          <w:rFonts w:ascii="Times New Roman" w:hAnsi="Times New Roman"/>
          <w:sz w:val="28"/>
          <w:szCs w:val="28"/>
        </w:rPr>
        <w:t>8</w:t>
      </w:r>
      <w:r w:rsidR="006A7FDB">
        <w:rPr>
          <w:rFonts w:ascii="Times New Roman" w:hAnsi="Times New Roman"/>
          <w:sz w:val="28"/>
          <w:szCs w:val="28"/>
        </w:rPr>
        <w:t>75</w:t>
      </w:r>
      <w:r w:rsidRPr="00C84F24">
        <w:rPr>
          <w:rFonts w:ascii="Times New Roman" w:hAnsi="Times New Roman"/>
          <w:sz w:val="28"/>
          <w:szCs w:val="28"/>
        </w:rPr>
        <w:t xml:space="preserve"> школьников.</w:t>
      </w:r>
    </w:p>
    <w:p w:rsidR="00AD1810" w:rsidRDefault="00AD1810" w:rsidP="00AD1810">
      <w:pPr>
        <w:pStyle w:val="a3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</w:p>
    <w:p w:rsidR="00AD1810" w:rsidRPr="00063566" w:rsidRDefault="00D51EB8" w:rsidP="00AD1810">
      <w:pPr>
        <w:pStyle w:val="a3"/>
        <w:spacing w:before="0" w:beforeAutospacing="0" w:after="0" w:afterAutospacing="0"/>
        <w:ind w:firstLine="709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</w:t>
      </w:r>
      <w:r w:rsidR="00AD1810">
        <w:rPr>
          <w:color w:val="002060"/>
          <w:sz w:val="28"/>
          <w:szCs w:val="28"/>
        </w:rPr>
        <w:t xml:space="preserve">                   ________________________________</w:t>
      </w:r>
    </w:p>
    <w:sectPr w:rsidR="00AD1810" w:rsidRPr="00063566" w:rsidSect="001D7B3B"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6A8"/>
    <w:multiLevelType w:val="hybridMultilevel"/>
    <w:tmpl w:val="D60A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A28BD"/>
    <w:multiLevelType w:val="multilevel"/>
    <w:tmpl w:val="270A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EC6E5B"/>
    <w:multiLevelType w:val="hybridMultilevel"/>
    <w:tmpl w:val="E1F046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A"/>
    <w:rsid w:val="000213C2"/>
    <w:rsid w:val="00026349"/>
    <w:rsid w:val="00083A59"/>
    <w:rsid w:val="000A26E8"/>
    <w:rsid w:val="000C5B23"/>
    <w:rsid w:val="000D0BC2"/>
    <w:rsid w:val="000D3181"/>
    <w:rsid w:val="000F5EED"/>
    <w:rsid w:val="00104DAF"/>
    <w:rsid w:val="001129A2"/>
    <w:rsid w:val="00123DDE"/>
    <w:rsid w:val="0013136E"/>
    <w:rsid w:val="00151102"/>
    <w:rsid w:val="00155D84"/>
    <w:rsid w:val="00197826"/>
    <w:rsid w:val="001B1285"/>
    <w:rsid w:val="001C7899"/>
    <w:rsid w:val="001D0BF6"/>
    <w:rsid w:val="001D7B3B"/>
    <w:rsid w:val="001E4D84"/>
    <w:rsid w:val="00220E7A"/>
    <w:rsid w:val="00240A5A"/>
    <w:rsid w:val="0024304A"/>
    <w:rsid w:val="002A0B72"/>
    <w:rsid w:val="002B1EB8"/>
    <w:rsid w:val="002F7163"/>
    <w:rsid w:val="0033481D"/>
    <w:rsid w:val="0033594B"/>
    <w:rsid w:val="00344951"/>
    <w:rsid w:val="00356142"/>
    <w:rsid w:val="0036765A"/>
    <w:rsid w:val="0037407E"/>
    <w:rsid w:val="00391A57"/>
    <w:rsid w:val="003B5FE3"/>
    <w:rsid w:val="003B7200"/>
    <w:rsid w:val="003D0ED7"/>
    <w:rsid w:val="003F1EE2"/>
    <w:rsid w:val="004056FB"/>
    <w:rsid w:val="00433ED8"/>
    <w:rsid w:val="00434FED"/>
    <w:rsid w:val="00481DB3"/>
    <w:rsid w:val="004A1860"/>
    <w:rsid w:val="004A358C"/>
    <w:rsid w:val="004A3940"/>
    <w:rsid w:val="004E6B36"/>
    <w:rsid w:val="0050117C"/>
    <w:rsid w:val="00521C1A"/>
    <w:rsid w:val="00535FD8"/>
    <w:rsid w:val="00545BC4"/>
    <w:rsid w:val="005568CA"/>
    <w:rsid w:val="00571459"/>
    <w:rsid w:val="005A0B79"/>
    <w:rsid w:val="005C61E3"/>
    <w:rsid w:val="005D5611"/>
    <w:rsid w:val="005F5EC5"/>
    <w:rsid w:val="005F6A35"/>
    <w:rsid w:val="006338FF"/>
    <w:rsid w:val="00633E03"/>
    <w:rsid w:val="00633E09"/>
    <w:rsid w:val="00634468"/>
    <w:rsid w:val="006606F6"/>
    <w:rsid w:val="0066273A"/>
    <w:rsid w:val="006A0DB6"/>
    <w:rsid w:val="006A1C53"/>
    <w:rsid w:val="006A7FDB"/>
    <w:rsid w:val="006B6E6D"/>
    <w:rsid w:val="00702387"/>
    <w:rsid w:val="00714981"/>
    <w:rsid w:val="00741187"/>
    <w:rsid w:val="00746083"/>
    <w:rsid w:val="00773BD0"/>
    <w:rsid w:val="00794C4A"/>
    <w:rsid w:val="007F635B"/>
    <w:rsid w:val="00812AA0"/>
    <w:rsid w:val="00816AF2"/>
    <w:rsid w:val="008205F0"/>
    <w:rsid w:val="008243D5"/>
    <w:rsid w:val="008474C0"/>
    <w:rsid w:val="00865C13"/>
    <w:rsid w:val="00882EF5"/>
    <w:rsid w:val="00885040"/>
    <w:rsid w:val="00893805"/>
    <w:rsid w:val="008A5560"/>
    <w:rsid w:val="008A7FD5"/>
    <w:rsid w:val="008B52F6"/>
    <w:rsid w:val="008B62C1"/>
    <w:rsid w:val="008F2379"/>
    <w:rsid w:val="008F2D63"/>
    <w:rsid w:val="008F7FDA"/>
    <w:rsid w:val="00905FFC"/>
    <w:rsid w:val="0097643B"/>
    <w:rsid w:val="0097789F"/>
    <w:rsid w:val="009B6C5F"/>
    <w:rsid w:val="009C3735"/>
    <w:rsid w:val="00A14AC0"/>
    <w:rsid w:val="00A3640B"/>
    <w:rsid w:val="00A40179"/>
    <w:rsid w:val="00A47D91"/>
    <w:rsid w:val="00A55548"/>
    <w:rsid w:val="00A937FA"/>
    <w:rsid w:val="00AB3E71"/>
    <w:rsid w:val="00AC2A7C"/>
    <w:rsid w:val="00AC2C0E"/>
    <w:rsid w:val="00AD1810"/>
    <w:rsid w:val="00AE11CA"/>
    <w:rsid w:val="00B1276B"/>
    <w:rsid w:val="00B16757"/>
    <w:rsid w:val="00B170A2"/>
    <w:rsid w:val="00B261C6"/>
    <w:rsid w:val="00B32D95"/>
    <w:rsid w:val="00B35DB2"/>
    <w:rsid w:val="00B56468"/>
    <w:rsid w:val="00B65017"/>
    <w:rsid w:val="00B7470E"/>
    <w:rsid w:val="00B80D21"/>
    <w:rsid w:val="00B87FD4"/>
    <w:rsid w:val="00B9512F"/>
    <w:rsid w:val="00BB7A94"/>
    <w:rsid w:val="00BC0536"/>
    <w:rsid w:val="00BC4869"/>
    <w:rsid w:val="00BC6FE2"/>
    <w:rsid w:val="00BE2CCF"/>
    <w:rsid w:val="00C15FD8"/>
    <w:rsid w:val="00C26487"/>
    <w:rsid w:val="00C45638"/>
    <w:rsid w:val="00C51A9F"/>
    <w:rsid w:val="00C84F24"/>
    <w:rsid w:val="00C874B5"/>
    <w:rsid w:val="00C97220"/>
    <w:rsid w:val="00CC033F"/>
    <w:rsid w:val="00CC1349"/>
    <w:rsid w:val="00CC39FB"/>
    <w:rsid w:val="00CF2F7B"/>
    <w:rsid w:val="00CF7F36"/>
    <w:rsid w:val="00D16D5F"/>
    <w:rsid w:val="00D17D34"/>
    <w:rsid w:val="00D2026F"/>
    <w:rsid w:val="00D51EB8"/>
    <w:rsid w:val="00D5684E"/>
    <w:rsid w:val="00D72A18"/>
    <w:rsid w:val="00DB0391"/>
    <w:rsid w:val="00E16659"/>
    <w:rsid w:val="00E50EC4"/>
    <w:rsid w:val="00E5665B"/>
    <w:rsid w:val="00E57147"/>
    <w:rsid w:val="00E734D2"/>
    <w:rsid w:val="00E966FB"/>
    <w:rsid w:val="00EA2752"/>
    <w:rsid w:val="00EB68A7"/>
    <w:rsid w:val="00EC09C0"/>
    <w:rsid w:val="00EF15BC"/>
    <w:rsid w:val="00F52EDD"/>
    <w:rsid w:val="00F62366"/>
    <w:rsid w:val="00FA2224"/>
    <w:rsid w:val="00FB2BA7"/>
    <w:rsid w:val="00FC3AEC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D06DC-3C3B-477F-8A5B-6FE3C530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7D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AD1810"/>
    <w:rPr>
      <w:b/>
      <w:bCs/>
    </w:rPr>
  </w:style>
  <w:style w:type="character" w:styleId="a5">
    <w:name w:val="Emphasis"/>
    <w:basedOn w:val="a0"/>
    <w:uiPriority w:val="20"/>
    <w:qFormat/>
    <w:rsid w:val="006344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EE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7D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D17D3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7D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B261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ody Text Indent"/>
    <w:basedOn w:val="a"/>
    <w:link w:val="ab"/>
    <w:uiPriority w:val="99"/>
    <w:semiHidden/>
    <w:unhideWhenUsed/>
    <w:rsid w:val="00083A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83A59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B32D9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32D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33E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 Fedotova</cp:lastModifiedBy>
  <cp:revision>10</cp:revision>
  <cp:lastPrinted>2017-09-25T13:39:00Z</cp:lastPrinted>
  <dcterms:created xsi:type="dcterms:W3CDTF">2017-09-07T06:33:00Z</dcterms:created>
  <dcterms:modified xsi:type="dcterms:W3CDTF">2019-10-30T05:08:00Z</dcterms:modified>
</cp:coreProperties>
</file>