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B27" w:rsidRP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27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D455E" w:rsidRPr="00547451" w:rsidRDefault="00476B27" w:rsidP="00547451">
      <w:pPr>
        <w:spacing w:line="240" w:lineRule="auto"/>
        <w:jc w:val="center"/>
        <w:rPr>
          <w:b/>
          <w:sz w:val="28"/>
          <w:szCs w:val="28"/>
        </w:rPr>
      </w:pPr>
      <w:bookmarkStart w:id="0" w:name="Par124"/>
      <w:bookmarkEnd w:id="0"/>
      <w:r w:rsidRPr="00644E06">
        <w:rPr>
          <w:rFonts w:ascii="Times New Roman" w:hAnsi="Times New Roman" w:cs="Times New Roman"/>
          <w:sz w:val="28"/>
          <w:szCs w:val="28"/>
        </w:rPr>
        <w:t xml:space="preserve"> </w:t>
      </w:r>
      <w:r w:rsidRPr="009D6D44">
        <w:rPr>
          <w:rFonts w:ascii="Times New Roman" w:hAnsi="Times New Roman" w:cs="Times New Roman"/>
          <w:b/>
          <w:sz w:val="28"/>
          <w:szCs w:val="28"/>
        </w:rPr>
        <w:t xml:space="preserve">по результатам публичных консультаций, проведенных в </w:t>
      </w:r>
      <w:r w:rsidR="00CD455E" w:rsidRPr="009D6D44">
        <w:rPr>
          <w:rFonts w:ascii="Times New Roman" w:hAnsi="Times New Roman" w:cs="Times New Roman"/>
          <w:b/>
          <w:sz w:val="28"/>
          <w:szCs w:val="28"/>
        </w:rPr>
        <w:t xml:space="preserve">отношении </w:t>
      </w:r>
      <w:r w:rsidR="002C03B0">
        <w:rPr>
          <w:rFonts w:ascii="Times New Roman" w:hAnsi="Times New Roman" w:cs="Times New Roman"/>
          <w:b/>
          <w:sz w:val="28"/>
          <w:szCs w:val="28"/>
        </w:rPr>
        <w:t>проекта постановления</w:t>
      </w:r>
      <w:r w:rsidRPr="009D6D44">
        <w:rPr>
          <w:rFonts w:ascii="Times New Roman" w:hAnsi="Times New Roman" w:cs="Times New Roman"/>
          <w:b/>
          <w:sz w:val="28"/>
          <w:szCs w:val="28"/>
        </w:rPr>
        <w:t xml:space="preserve"> Правительства Удмуртской Республики </w:t>
      </w:r>
      <w:r w:rsidR="00903E8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7358C">
        <w:rPr>
          <w:rFonts w:ascii="Times New Roman" w:hAnsi="Times New Roman" w:cs="Times New Roman"/>
          <w:b/>
          <w:sz w:val="28"/>
          <w:szCs w:val="28"/>
        </w:rPr>
        <w:t>«</w:t>
      </w:r>
      <w:r w:rsidR="0047358C" w:rsidRPr="0047358C">
        <w:rPr>
          <w:rFonts w:ascii="Times New Roman" w:hAnsi="Times New Roman" w:cs="Times New Roman"/>
          <w:b/>
          <w:sz w:val="28"/>
          <w:szCs w:val="28"/>
        </w:rPr>
        <w:t>О внес</w:t>
      </w:r>
      <w:r w:rsidR="00547451">
        <w:rPr>
          <w:rFonts w:ascii="Times New Roman" w:hAnsi="Times New Roman" w:cs="Times New Roman"/>
          <w:b/>
          <w:sz w:val="28"/>
          <w:szCs w:val="28"/>
        </w:rPr>
        <w:t>ении изменени</w:t>
      </w:r>
      <w:r w:rsidR="00A66226">
        <w:rPr>
          <w:rFonts w:ascii="Times New Roman" w:hAnsi="Times New Roman" w:cs="Times New Roman"/>
          <w:b/>
          <w:sz w:val="28"/>
          <w:szCs w:val="28"/>
        </w:rPr>
        <w:t>й</w:t>
      </w:r>
      <w:r w:rsidR="00547451">
        <w:rPr>
          <w:rFonts w:ascii="Times New Roman" w:hAnsi="Times New Roman" w:cs="Times New Roman"/>
          <w:b/>
          <w:sz w:val="28"/>
          <w:szCs w:val="28"/>
        </w:rPr>
        <w:t xml:space="preserve"> в постановление </w:t>
      </w:r>
      <w:r w:rsidR="0047358C" w:rsidRPr="0047358C">
        <w:rPr>
          <w:rFonts w:ascii="Times New Roman" w:hAnsi="Times New Roman" w:cs="Times New Roman"/>
          <w:b/>
          <w:sz w:val="28"/>
          <w:szCs w:val="28"/>
        </w:rPr>
        <w:t xml:space="preserve">Правительства Удмуртской Республики от 17 августа 2015 года № 410 «Об утверждении государственной программы Удмуртской Республики </w:t>
      </w:r>
      <w:r w:rsidR="00903E8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47358C" w:rsidRPr="0047358C">
        <w:rPr>
          <w:rFonts w:ascii="Times New Roman" w:hAnsi="Times New Roman" w:cs="Times New Roman"/>
          <w:b/>
          <w:sz w:val="28"/>
          <w:szCs w:val="28"/>
        </w:rPr>
        <w:t>«Социальная поддержка граждан»</w:t>
      </w:r>
      <w:r w:rsidR="0047358C" w:rsidRPr="00B52D26">
        <w:rPr>
          <w:b/>
          <w:sz w:val="28"/>
          <w:szCs w:val="28"/>
        </w:rPr>
        <w:t xml:space="preserve"> 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1. Общие сроки проведения публичных консультаций:</w:t>
      </w:r>
    </w:p>
    <w:p w:rsidR="00644E06" w:rsidRPr="00644E06" w:rsidRDefault="00644E06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185D88" w:rsidRPr="00644E06" w:rsidRDefault="00524C13" w:rsidP="0069495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="003E51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E51E5">
              <w:rPr>
                <w:rFonts w:ascii="Times New Roman" w:hAnsi="Times New Roman" w:cs="Times New Roman"/>
                <w:sz w:val="28"/>
                <w:szCs w:val="28"/>
              </w:rPr>
              <w:t xml:space="preserve"> февраля  202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51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4A3">
              <w:rPr>
                <w:rFonts w:ascii="Times New Roman" w:hAnsi="Times New Roman" w:cs="Times New Roman"/>
                <w:sz w:val="28"/>
                <w:szCs w:val="28"/>
              </w:rPr>
              <w:t xml:space="preserve">года по </w:t>
            </w:r>
            <w:r w:rsidR="003E51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51E5">
              <w:rPr>
                <w:rFonts w:ascii="Times New Roman" w:hAnsi="Times New Roman" w:cs="Times New Roman"/>
                <w:sz w:val="28"/>
                <w:szCs w:val="28"/>
              </w:rPr>
              <w:t xml:space="preserve"> февраля 202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41E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185D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2. Проведенные формы публичных консультаций: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3"/>
        <w:gridCol w:w="3807"/>
        <w:gridCol w:w="2146"/>
        <w:gridCol w:w="2552"/>
      </w:tblGrid>
      <w:tr w:rsidR="00476B27" w:rsidRPr="00644E06" w:rsidTr="00A85482">
        <w:trPr>
          <w:trHeight w:val="400"/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формы публичных консультаций           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Сроки проведения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  </w:t>
            </w:r>
          </w:p>
        </w:tc>
      </w:tr>
      <w:tr w:rsidR="00476B27" w:rsidRPr="00644E06" w:rsidTr="00A85482">
        <w:trPr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Сбор мнений участников публичных консультаций посредством электронной почты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3E51E5" w:rsidP="0069495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8.02.2021 –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6949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980DEE" w:rsidP="00547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D4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 Состав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3.1. Общее количество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476B27" w:rsidRPr="00644E06" w:rsidRDefault="00CD455E" w:rsidP="0047358C">
            <w:pPr>
              <w:pStyle w:val="ConsPlusNonformat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3.2. Количество участников публичных консультаций по основным целевым группам: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80"/>
        <w:gridCol w:w="3360"/>
        <w:gridCol w:w="2520"/>
      </w:tblGrid>
      <w:tr w:rsidR="00476B27" w:rsidRPr="00644E06" w:rsidTr="00476B27">
        <w:trPr>
          <w:trHeight w:val="600"/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целевой группы 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участников, 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входящих в данную целевую группу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Доля от общего количества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участников, % </w:t>
            </w:r>
          </w:p>
        </w:tc>
      </w:tr>
      <w:tr w:rsidR="00476B27" w:rsidRPr="00644E06" w:rsidTr="00476B27">
        <w:trPr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4. Результаты анализа опросных листов (закрытые вопросы, анкетирование):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Pr="00547451" w:rsidRDefault="00547451" w:rsidP="004735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47451">
              <w:rPr>
                <w:rFonts w:ascii="Times New Roman" w:hAnsi="Times New Roman" w:cs="Times New Roman"/>
                <w:sz w:val="28"/>
                <w:szCs w:val="28"/>
              </w:rPr>
              <w:t>Анкетирование не проводилось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5. Результаты  анализа  полученных  ответов  на   вопросы   для  обсуждения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(открытые вопросы):</w:t>
      </w:r>
    </w:p>
    <w:p w:rsidR="00980DEE" w:rsidRPr="00644E06" w:rsidRDefault="00980DEE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Default="00980DEE" w:rsidP="004735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сроки, отведенные на проведение пуб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>личных консультаций, замечаний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 по проекту не поступило</w:t>
            </w:r>
          </w:p>
        </w:tc>
      </w:tr>
    </w:tbl>
    <w:p w:rsid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482" w:rsidRDefault="00A85482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66B" w:rsidRDefault="000675CF" w:rsidP="0047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D04">
        <w:rPr>
          <w:rFonts w:ascii="Times New Roman" w:hAnsi="Times New Roman" w:cs="Times New Roman"/>
          <w:sz w:val="28"/>
          <w:szCs w:val="28"/>
        </w:rPr>
        <w:t>Министр социальной</w:t>
      </w:r>
      <w:r w:rsidR="0001766B">
        <w:rPr>
          <w:rFonts w:ascii="Times New Roman" w:hAnsi="Times New Roman" w:cs="Times New Roman"/>
          <w:sz w:val="28"/>
          <w:szCs w:val="28"/>
        </w:rPr>
        <w:t xml:space="preserve"> </w:t>
      </w:r>
      <w:r w:rsidRPr="005F0D04">
        <w:rPr>
          <w:rFonts w:ascii="Times New Roman" w:hAnsi="Times New Roman" w:cs="Times New Roman"/>
          <w:sz w:val="28"/>
          <w:szCs w:val="28"/>
        </w:rPr>
        <w:t>политики</w:t>
      </w:r>
    </w:p>
    <w:p w:rsidR="00CD455E" w:rsidRPr="000675CF" w:rsidRDefault="00524C13" w:rsidP="0047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труда</w:t>
      </w:r>
      <w:r w:rsidR="0001766B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0675CF" w:rsidRPr="005F0D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Т.Ю.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</w:p>
    <w:sectPr w:rsidR="00CD455E" w:rsidRPr="000675CF" w:rsidSect="000675C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00DBA"/>
    <w:multiLevelType w:val="hybridMultilevel"/>
    <w:tmpl w:val="8E6AF2F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63E22"/>
    <w:multiLevelType w:val="hybridMultilevel"/>
    <w:tmpl w:val="185E38DA"/>
    <w:lvl w:ilvl="0" w:tplc="04A6D01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C1F4B1F"/>
    <w:multiLevelType w:val="hybridMultilevel"/>
    <w:tmpl w:val="538C806C"/>
    <w:lvl w:ilvl="0" w:tplc="0419001B">
      <w:start w:val="1"/>
      <w:numFmt w:val="low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194"/>
    <w:rsid w:val="00003565"/>
    <w:rsid w:val="00003C57"/>
    <w:rsid w:val="00003DBE"/>
    <w:rsid w:val="00013600"/>
    <w:rsid w:val="00016C77"/>
    <w:rsid w:val="0001766B"/>
    <w:rsid w:val="000176C9"/>
    <w:rsid w:val="00020F38"/>
    <w:rsid w:val="000251F4"/>
    <w:rsid w:val="000272B6"/>
    <w:rsid w:val="000328BE"/>
    <w:rsid w:val="00033C69"/>
    <w:rsid w:val="000435FE"/>
    <w:rsid w:val="0004547C"/>
    <w:rsid w:val="000675CF"/>
    <w:rsid w:val="00070202"/>
    <w:rsid w:val="00072D09"/>
    <w:rsid w:val="00077349"/>
    <w:rsid w:val="0008282A"/>
    <w:rsid w:val="00084EE5"/>
    <w:rsid w:val="00087BBD"/>
    <w:rsid w:val="00093DA7"/>
    <w:rsid w:val="000A13F1"/>
    <w:rsid w:val="000A1D53"/>
    <w:rsid w:val="000A2ECA"/>
    <w:rsid w:val="000A38D6"/>
    <w:rsid w:val="000A3BFC"/>
    <w:rsid w:val="000A6C03"/>
    <w:rsid w:val="000C5F7E"/>
    <w:rsid w:val="000C714D"/>
    <w:rsid w:val="000C7F4C"/>
    <w:rsid w:val="000D67B3"/>
    <w:rsid w:val="000D6CAA"/>
    <w:rsid w:val="000E1D3C"/>
    <w:rsid w:val="000E58B1"/>
    <w:rsid w:val="000E5D6B"/>
    <w:rsid w:val="000F32DE"/>
    <w:rsid w:val="000F7514"/>
    <w:rsid w:val="001027B1"/>
    <w:rsid w:val="00113B95"/>
    <w:rsid w:val="00120C8B"/>
    <w:rsid w:val="001246CD"/>
    <w:rsid w:val="001261D8"/>
    <w:rsid w:val="0012722C"/>
    <w:rsid w:val="00130585"/>
    <w:rsid w:val="00130D70"/>
    <w:rsid w:val="00133907"/>
    <w:rsid w:val="00153609"/>
    <w:rsid w:val="00156E47"/>
    <w:rsid w:val="0015773F"/>
    <w:rsid w:val="00163C18"/>
    <w:rsid w:val="001641EC"/>
    <w:rsid w:val="00166D98"/>
    <w:rsid w:val="001737D2"/>
    <w:rsid w:val="00185D88"/>
    <w:rsid w:val="00186071"/>
    <w:rsid w:val="001946B6"/>
    <w:rsid w:val="001964A4"/>
    <w:rsid w:val="001A04FF"/>
    <w:rsid w:val="001A39BD"/>
    <w:rsid w:val="001A51DE"/>
    <w:rsid w:val="001C189D"/>
    <w:rsid w:val="001C2ACD"/>
    <w:rsid w:val="001C3BF3"/>
    <w:rsid w:val="001C3E10"/>
    <w:rsid w:val="001C548B"/>
    <w:rsid w:val="001D02A3"/>
    <w:rsid w:val="001D23B8"/>
    <w:rsid w:val="001D64BF"/>
    <w:rsid w:val="001E1306"/>
    <w:rsid w:val="001E71DC"/>
    <w:rsid w:val="001F1666"/>
    <w:rsid w:val="001F3416"/>
    <w:rsid w:val="001F7942"/>
    <w:rsid w:val="002006B6"/>
    <w:rsid w:val="002148CA"/>
    <w:rsid w:val="00216C0C"/>
    <w:rsid w:val="00217A7C"/>
    <w:rsid w:val="00222F42"/>
    <w:rsid w:val="002377A1"/>
    <w:rsid w:val="002414B6"/>
    <w:rsid w:val="0024475A"/>
    <w:rsid w:val="00255B0D"/>
    <w:rsid w:val="00264F1A"/>
    <w:rsid w:val="00265A53"/>
    <w:rsid w:val="00266FCD"/>
    <w:rsid w:val="00283287"/>
    <w:rsid w:val="00292D1B"/>
    <w:rsid w:val="002A5BE7"/>
    <w:rsid w:val="002B5516"/>
    <w:rsid w:val="002C03B0"/>
    <w:rsid w:val="002C1AA0"/>
    <w:rsid w:val="002C3D4B"/>
    <w:rsid w:val="002C783F"/>
    <w:rsid w:val="002E536F"/>
    <w:rsid w:val="002F41B7"/>
    <w:rsid w:val="002F41CA"/>
    <w:rsid w:val="002F4994"/>
    <w:rsid w:val="002F673E"/>
    <w:rsid w:val="002F6772"/>
    <w:rsid w:val="00302494"/>
    <w:rsid w:val="00302D03"/>
    <w:rsid w:val="0030461A"/>
    <w:rsid w:val="0030651F"/>
    <w:rsid w:val="0031037A"/>
    <w:rsid w:val="00326DBD"/>
    <w:rsid w:val="0033313D"/>
    <w:rsid w:val="003344EC"/>
    <w:rsid w:val="00337F1C"/>
    <w:rsid w:val="00344A31"/>
    <w:rsid w:val="00345591"/>
    <w:rsid w:val="003648ED"/>
    <w:rsid w:val="003674BA"/>
    <w:rsid w:val="00382194"/>
    <w:rsid w:val="00383E18"/>
    <w:rsid w:val="00396D88"/>
    <w:rsid w:val="003A4291"/>
    <w:rsid w:val="003A65DB"/>
    <w:rsid w:val="003B04F5"/>
    <w:rsid w:val="003B2652"/>
    <w:rsid w:val="003B63DE"/>
    <w:rsid w:val="003C2685"/>
    <w:rsid w:val="003D0471"/>
    <w:rsid w:val="003D1811"/>
    <w:rsid w:val="003D254F"/>
    <w:rsid w:val="003D6837"/>
    <w:rsid w:val="003D7AF1"/>
    <w:rsid w:val="003E431B"/>
    <w:rsid w:val="003E45CC"/>
    <w:rsid w:val="003E51E5"/>
    <w:rsid w:val="003F1B33"/>
    <w:rsid w:val="004010D1"/>
    <w:rsid w:val="00403718"/>
    <w:rsid w:val="00403800"/>
    <w:rsid w:val="00405102"/>
    <w:rsid w:val="00425D1F"/>
    <w:rsid w:val="004324BC"/>
    <w:rsid w:val="00436502"/>
    <w:rsid w:val="00440D43"/>
    <w:rsid w:val="00440D56"/>
    <w:rsid w:val="00444DAE"/>
    <w:rsid w:val="004476B8"/>
    <w:rsid w:val="004517A7"/>
    <w:rsid w:val="004637A2"/>
    <w:rsid w:val="00464B8A"/>
    <w:rsid w:val="00466E59"/>
    <w:rsid w:val="0047026A"/>
    <w:rsid w:val="0047358C"/>
    <w:rsid w:val="00476B27"/>
    <w:rsid w:val="00482C4C"/>
    <w:rsid w:val="004A02A2"/>
    <w:rsid w:val="004A59D1"/>
    <w:rsid w:val="004B0781"/>
    <w:rsid w:val="004B3132"/>
    <w:rsid w:val="004B594C"/>
    <w:rsid w:val="004B78E3"/>
    <w:rsid w:val="004D32E0"/>
    <w:rsid w:val="004E7121"/>
    <w:rsid w:val="004F10BB"/>
    <w:rsid w:val="004F55A4"/>
    <w:rsid w:val="004F5E3D"/>
    <w:rsid w:val="00502821"/>
    <w:rsid w:val="0051002F"/>
    <w:rsid w:val="00513B56"/>
    <w:rsid w:val="0052347A"/>
    <w:rsid w:val="00524C13"/>
    <w:rsid w:val="00524FBD"/>
    <w:rsid w:val="00535FBB"/>
    <w:rsid w:val="00544E9C"/>
    <w:rsid w:val="00547451"/>
    <w:rsid w:val="00547806"/>
    <w:rsid w:val="00550DFA"/>
    <w:rsid w:val="00551A46"/>
    <w:rsid w:val="005602D9"/>
    <w:rsid w:val="00561FFA"/>
    <w:rsid w:val="00562882"/>
    <w:rsid w:val="0056473D"/>
    <w:rsid w:val="005668AC"/>
    <w:rsid w:val="00570462"/>
    <w:rsid w:val="00573D09"/>
    <w:rsid w:val="00580316"/>
    <w:rsid w:val="0058266F"/>
    <w:rsid w:val="0059074D"/>
    <w:rsid w:val="00590C7F"/>
    <w:rsid w:val="0059170E"/>
    <w:rsid w:val="0059787A"/>
    <w:rsid w:val="005978CB"/>
    <w:rsid w:val="005A0DE8"/>
    <w:rsid w:val="005A4962"/>
    <w:rsid w:val="005A70ED"/>
    <w:rsid w:val="005B4BDC"/>
    <w:rsid w:val="005C372A"/>
    <w:rsid w:val="005C3C62"/>
    <w:rsid w:val="005D27EA"/>
    <w:rsid w:val="005D7BC6"/>
    <w:rsid w:val="005F5F40"/>
    <w:rsid w:val="006014BD"/>
    <w:rsid w:val="006122C9"/>
    <w:rsid w:val="00614773"/>
    <w:rsid w:val="00621A2B"/>
    <w:rsid w:val="006223A9"/>
    <w:rsid w:val="006321C0"/>
    <w:rsid w:val="0063400F"/>
    <w:rsid w:val="00641DDE"/>
    <w:rsid w:val="00644E06"/>
    <w:rsid w:val="00644E5E"/>
    <w:rsid w:val="00645B8B"/>
    <w:rsid w:val="0065137B"/>
    <w:rsid w:val="00652B15"/>
    <w:rsid w:val="00653D1C"/>
    <w:rsid w:val="00663BB4"/>
    <w:rsid w:val="0066608A"/>
    <w:rsid w:val="006741DF"/>
    <w:rsid w:val="00682F25"/>
    <w:rsid w:val="00684204"/>
    <w:rsid w:val="00694959"/>
    <w:rsid w:val="00695DA7"/>
    <w:rsid w:val="006A43C5"/>
    <w:rsid w:val="006B0C01"/>
    <w:rsid w:val="006C59DA"/>
    <w:rsid w:val="006C7B78"/>
    <w:rsid w:val="006C7D33"/>
    <w:rsid w:val="006D1709"/>
    <w:rsid w:val="006D1944"/>
    <w:rsid w:val="006D23CA"/>
    <w:rsid w:val="006D5254"/>
    <w:rsid w:val="006E05D0"/>
    <w:rsid w:val="006E155E"/>
    <w:rsid w:val="006E492A"/>
    <w:rsid w:val="007043F4"/>
    <w:rsid w:val="0071778A"/>
    <w:rsid w:val="00720A83"/>
    <w:rsid w:val="00721A4F"/>
    <w:rsid w:val="0072387F"/>
    <w:rsid w:val="007347B8"/>
    <w:rsid w:val="0074107C"/>
    <w:rsid w:val="00744E91"/>
    <w:rsid w:val="00747166"/>
    <w:rsid w:val="007523C3"/>
    <w:rsid w:val="00772DFD"/>
    <w:rsid w:val="00774935"/>
    <w:rsid w:val="00783541"/>
    <w:rsid w:val="007858DA"/>
    <w:rsid w:val="007911F7"/>
    <w:rsid w:val="007927EE"/>
    <w:rsid w:val="007A20B5"/>
    <w:rsid w:val="007B3962"/>
    <w:rsid w:val="007B4ABB"/>
    <w:rsid w:val="007B5B64"/>
    <w:rsid w:val="007B6DA2"/>
    <w:rsid w:val="007D0735"/>
    <w:rsid w:val="007D1D5F"/>
    <w:rsid w:val="007D4868"/>
    <w:rsid w:val="007D5C04"/>
    <w:rsid w:val="007D6BDC"/>
    <w:rsid w:val="007E334D"/>
    <w:rsid w:val="007E5029"/>
    <w:rsid w:val="007F6FEC"/>
    <w:rsid w:val="00800632"/>
    <w:rsid w:val="00802A02"/>
    <w:rsid w:val="0080660E"/>
    <w:rsid w:val="00823C07"/>
    <w:rsid w:val="00826888"/>
    <w:rsid w:val="008340F8"/>
    <w:rsid w:val="00835442"/>
    <w:rsid w:val="008418BD"/>
    <w:rsid w:val="008475E5"/>
    <w:rsid w:val="0085071F"/>
    <w:rsid w:val="008549AB"/>
    <w:rsid w:val="00864D79"/>
    <w:rsid w:val="00871617"/>
    <w:rsid w:val="008826CE"/>
    <w:rsid w:val="008A04DF"/>
    <w:rsid w:val="008A0876"/>
    <w:rsid w:val="008A18A8"/>
    <w:rsid w:val="008A2E28"/>
    <w:rsid w:val="008B17B7"/>
    <w:rsid w:val="008C16C8"/>
    <w:rsid w:val="008C5620"/>
    <w:rsid w:val="008D5064"/>
    <w:rsid w:val="008D68D0"/>
    <w:rsid w:val="008E2731"/>
    <w:rsid w:val="008E54A3"/>
    <w:rsid w:val="008E574F"/>
    <w:rsid w:val="008F234D"/>
    <w:rsid w:val="009016F1"/>
    <w:rsid w:val="00903AD8"/>
    <w:rsid w:val="00903E8A"/>
    <w:rsid w:val="00907509"/>
    <w:rsid w:val="00915AAB"/>
    <w:rsid w:val="009167EB"/>
    <w:rsid w:val="0092559E"/>
    <w:rsid w:val="00930D45"/>
    <w:rsid w:val="009324D8"/>
    <w:rsid w:val="00937DEB"/>
    <w:rsid w:val="00942827"/>
    <w:rsid w:val="009626CE"/>
    <w:rsid w:val="00962BBA"/>
    <w:rsid w:val="0097748F"/>
    <w:rsid w:val="009774D7"/>
    <w:rsid w:val="00980DEE"/>
    <w:rsid w:val="009810BD"/>
    <w:rsid w:val="00981498"/>
    <w:rsid w:val="009836B5"/>
    <w:rsid w:val="00983AB1"/>
    <w:rsid w:val="00984BE0"/>
    <w:rsid w:val="009905F1"/>
    <w:rsid w:val="00991590"/>
    <w:rsid w:val="00997EC9"/>
    <w:rsid w:val="009A663E"/>
    <w:rsid w:val="009C1A7C"/>
    <w:rsid w:val="009C4619"/>
    <w:rsid w:val="009C5BF0"/>
    <w:rsid w:val="009C5ED2"/>
    <w:rsid w:val="009D6D44"/>
    <w:rsid w:val="009E04DB"/>
    <w:rsid w:val="009E16C7"/>
    <w:rsid w:val="009E38AB"/>
    <w:rsid w:val="009E4432"/>
    <w:rsid w:val="009F61CE"/>
    <w:rsid w:val="00A0112D"/>
    <w:rsid w:val="00A14740"/>
    <w:rsid w:val="00A16505"/>
    <w:rsid w:val="00A23845"/>
    <w:rsid w:val="00A23ECA"/>
    <w:rsid w:val="00A305DD"/>
    <w:rsid w:val="00A309B3"/>
    <w:rsid w:val="00A30FE8"/>
    <w:rsid w:val="00A34ACE"/>
    <w:rsid w:val="00A42B66"/>
    <w:rsid w:val="00A43F08"/>
    <w:rsid w:val="00A44613"/>
    <w:rsid w:val="00A475C7"/>
    <w:rsid w:val="00A526B0"/>
    <w:rsid w:val="00A66226"/>
    <w:rsid w:val="00A71D6C"/>
    <w:rsid w:val="00A7278A"/>
    <w:rsid w:val="00A81D98"/>
    <w:rsid w:val="00A85482"/>
    <w:rsid w:val="00A86C05"/>
    <w:rsid w:val="00A87C38"/>
    <w:rsid w:val="00A9171B"/>
    <w:rsid w:val="00A918F5"/>
    <w:rsid w:val="00A91AE1"/>
    <w:rsid w:val="00AA1ECA"/>
    <w:rsid w:val="00AA480C"/>
    <w:rsid w:val="00AB1D3E"/>
    <w:rsid w:val="00AB26AE"/>
    <w:rsid w:val="00AB7789"/>
    <w:rsid w:val="00AD1F1F"/>
    <w:rsid w:val="00AD4B95"/>
    <w:rsid w:val="00AD6DB5"/>
    <w:rsid w:val="00AE0CAB"/>
    <w:rsid w:val="00AE0D10"/>
    <w:rsid w:val="00AE123B"/>
    <w:rsid w:val="00AE161D"/>
    <w:rsid w:val="00AF2301"/>
    <w:rsid w:val="00AF230E"/>
    <w:rsid w:val="00AF23B8"/>
    <w:rsid w:val="00AF330A"/>
    <w:rsid w:val="00AF7FED"/>
    <w:rsid w:val="00B121DC"/>
    <w:rsid w:val="00B14010"/>
    <w:rsid w:val="00B20534"/>
    <w:rsid w:val="00B24955"/>
    <w:rsid w:val="00B25623"/>
    <w:rsid w:val="00B31C58"/>
    <w:rsid w:val="00B3233D"/>
    <w:rsid w:val="00B36491"/>
    <w:rsid w:val="00B36CD8"/>
    <w:rsid w:val="00B4213A"/>
    <w:rsid w:val="00B430D5"/>
    <w:rsid w:val="00B553E1"/>
    <w:rsid w:val="00B6049C"/>
    <w:rsid w:val="00B60A33"/>
    <w:rsid w:val="00B64DFE"/>
    <w:rsid w:val="00B732AE"/>
    <w:rsid w:val="00B73556"/>
    <w:rsid w:val="00B73DB2"/>
    <w:rsid w:val="00B81875"/>
    <w:rsid w:val="00B8272A"/>
    <w:rsid w:val="00B83CB1"/>
    <w:rsid w:val="00B84863"/>
    <w:rsid w:val="00B96104"/>
    <w:rsid w:val="00BA4C98"/>
    <w:rsid w:val="00BA7E35"/>
    <w:rsid w:val="00BB2C51"/>
    <w:rsid w:val="00BB550A"/>
    <w:rsid w:val="00BB69EF"/>
    <w:rsid w:val="00BC0638"/>
    <w:rsid w:val="00BC50DE"/>
    <w:rsid w:val="00BC75EC"/>
    <w:rsid w:val="00BD07AA"/>
    <w:rsid w:val="00C04997"/>
    <w:rsid w:val="00C12CCF"/>
    <w:rsid w:val="00C23880"/>
    <w:rsid w:val="00C24FF8"/>
    <w:rsid w:val="00C31524"/>
    <w:rsid w:val="00C335E3"/>
    <w:rsid w:val="00C47158"/>
    <w:rsid w:val="00C51471"/>
    <w:rsid w:val="00C53C4C"/>
    <w:rsid w:val="00C63954"/>
    <w:rsid w:val="00C65589"/>
    <w:rsid w:val="00C655BA"/>
    <w:rsid w:val="00C772E2"/>
    <w:rsid w:val="00C9050A"/>
    <w:rsid w:val="00C90798"/>
    <w:rsid w:val="00C90F3D"/>
    <w:rsid w:val="00C90F5C"/>
    <w:rsid w:val="00C94E7C"/>
    <w:rsid w:val="00C973CB"/>
    <w:rsid w:val="00CA1D33"/>
    <w:rsid w:val="00CA401E"/>
    <w:rsid w:val="00CB1196"/>
    <w:rsid w:val="00CB58CF"/>
    <w:rsid w:val="00CB7F64"/>
    <w:rsid w:val="00CC3C80"/>
    <w:rsid w:val="00CC4F31"/>
    <w:rsid w:val="00CD3914"/>
    <w:rsid w:val="00CD455E"/>
    <w:rsid w:val="00CD69B1"/>
    <w:rsid w:val="00CE5B67"/>
    <w:rsid w:val="00CE7E3A"/>
    <w:rsid w:val="00CF1FB2"/>
    <w:rsid w:val="00CF2F32"/>
    <w:rsid w:val="00CF5356"/>
    <w:rsid w:val="00CF6F72"/>
    <w:rsid w:val="00D06F56"/>
    <w:rsid w:val="00D10179"/>
    <w:rsid w:val="00D10A51"/>
    <w:rsid w:val="00D14438"/>
    <w:rsid w:val="00D23655"/>
    <w:rsid w:val="00D350A4"/>
    <w:rsid w:val="00D40003"/>
    <w:rsid w:val="00D4759C"/>
    <w:rsid w:val="00D52B25"/>
    <w:rsid w:val="00D52E37"/>
    <w:rsid w:val="00D60B4A"/>
    <w:rsid w:val="00D650DA"/>
    <w:rsid w:val="00D758D9"/>
    <w:rsid w:val="00D77E8B"/>
    <w:rsid w:val="00D9371B"/>
    <w:rsid w:val="00DB2E1B"/>
    <w:rsid w:val="00DB7D3B"/>
    <w:rsid w:val="00DC027A"/>
    <w:rsid w:val="00DC758C"/>
    <w:rsid w:val="00DD4BA1"/>
    <w:rsid w:val="00DE0069"/>
    <w:rsid w:val="00DE31A5"/>
    <w:rsid w:val="00DF41E0"/>
    <w:rsid w:val="00E010D9"/>
    <w:rsid w:val="00E018E9"/>
    <w:rsid w:val="00E04EF1"/>
    <w:rsid w:val="00E1632D"/>
    <w:rsid w:val="00E17FB8"/>
    <w:rsid w:val="00E24765"/>
    <w:rsid w:val="00E328B9"/>
    <w:rsid w:val="00E33AD0"/>
    <w:rsid w:val="00E43034"/>
    <w:rsid w:val="00E461C3"/>
    <w:rsid w:val="00E46E0E"/>
    <w:rsid w:val="00E62E2C"/>
    <w:rsid w:val="00E62E5C"/>
    <w:rsid w:val="00E6530B"/>
    <w:rsid w:val="00E676CD"/>
    <w:rsid w:val="00E705A8"/>
    <w:rsid w:val="00E75C9D"/>
    <w:rsid w:val="00E84844"/>
    <w:rsid w:val="00E9636C"/>
    <w:rsid w:val="00E96AFC"/>
    <w:rsid w:val="00EA1B81"/>
    <w:rsid w:val="00EB2BED"/>
    <w:rsid w:val="00EB57EA"/>
    <w:rsid w:val="00EC0985"/>
    <w:rsid w:val="00EC0EA1"/>
    <w:rsid w:val="00EC3F5F"/>
    <w:rsid w:val="00EC42B3"/>
    <w:rsid w:val="00EC55D6"/>
    <w:rsid w:val="00ED45B1"/>
    <w:rsid w:val="00ED5026"/>
    <w:rsid w:val="00ED5CA0"/>
    <w:rsid w:val="00EE04DB"/>
    <w:rsid w:val="00EE0647"/>
    <w:rsid w:val="00EE4D55"/>
    <w:rsid w:val="00EE66A3"/>
    <w:rsid w:val="00EE6D34"/>
    <w:rsid w:val="00EF0364"/>
    <w:rsid w:val="00F01D03"/>
    <w:rsid w:val="00F113B7"/>
    <w:rsid w:val="00F239E5"/>
    <w:rsid w:val="00F34A01"/>
    <w:rsid w:val="00F42458"/>
    <w:rsid w:val="00F51043"/>
    <w:rsid w:val="00F60C35"/>
    <w:rsid w:val="00F667E5"/>
    <w:rsid w:val="00F679EC"/>
    <w:rsid w:val="00F708E3"/>
    <w:rsid w:val="00F76EA1"/>
    <w:rsid w:val="00F906CF"/>
    <w:rsid w:val="00F90A20"/>
    <w:rsid w:val="00F93EAA"/>
    <w:rsid w:val="00FA1DFA"/>
    <w:rsid w:val="00FA2561"/>
    <w:rsid w:val="00FB172A"/>
    <w:rsid w:val="00FB1789"/>
    <w:rsid w:val="00FB349B"/>
    <w:rsid w:val="00FC303F"/>
    <w:rsid w:val="00FC3718"/>
    <w:rsid w:val="00FC4ED8"/>
    <w:rsid w:val="00FC5865"/>
    <w:rsid w:val="00FC7BA0"/>
    <w:rsid w:val="00FE2F24"/>
    <w:rsid w:val="00FE3984"/>
    <w:rsid w:val="00FF08EE"/>
    <w:rsid w:val="00FF280F"/>
    <w:rsid w:val="00FF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219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476B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476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44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644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semiHidden/>
    <w:rsid w:val="00CD455E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CD45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473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66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2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6B0B9-4309-42CD-8DAB-2E04108D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2021-02-15T05:12:00Z</cp:lastPrinted>
  <dcterms:created xsi:type="dcterms:W3CDTF">2014-02-14T09:30:00Z</dcterms:created>
  <dcterms:modified xsi:type="dcterms:W3CDTF">2021-02-15T05:12:00Z</dcterms:modified>
</cp:coreProperties>
</file>